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F5BC8B"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威海市202</w:t>
      </w: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5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年度职称评审答辩人员承诺书</w:t>
      </w:r>
    </w:p>
    <w:p w14:paraId="247187A9"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</w:p>
    <w:tbl>
      <w:tblPr>
        <w:tblStyle w:val="4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 w14:paraId="1A55B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D9B56F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3955DD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C8DE9E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F75EE9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 w14:paraId="22A6E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B7C8EC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 w14:paraId="043826EF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 w14:paraId="05D5A55A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 w14:paraId="7716F756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 w14:paraId="52575817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 w14:paraId="75E6F94C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1B1C2B"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 w14:paraId="5318B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auto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本人郑重承诺：根据国家、省、市职称评审条件和要求，我在本次申报评审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建设工程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职务任职资格过程中，严肃认真、真实准确地提供了本人的个人信息、佐证材料、证件等相关材料，没有弄虚作假、学术不端等违反诚信的行为。</w:t>
            </w:r>
          </w:p>
          <w:p w14:paraId="133987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auto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不携带手机、平板、电话手表等电子产品，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按照答辩程序和工作人员要求完成答辩。</w:t>
            </w:r>
          </w:p>
          <w:p w14:paraId="00CD28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auto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若因虚假填报信息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或答辩期间作弊等行为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引起不良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社会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后果，本人愿意承担相关责任，接受相应处理。</w:t>
            </w:r>
            <w:bookmarkStart w:id="0" w:name="_GoBack"/>
            <w:bookmarkEnd w:id="0"/>
          </w:p>
          <w:p w14:paraId="73CB7661">
            <w:pPr>
              <w:adjustRightInd w:val="0"/>
              <w:snapToGrid w:val="0"/>
              <w:spacing w:line="700" w:lineRule="exact"/>
              <w:ind w:firstLine="640" w:firstLineChars="200"/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</w:pPr>
          </w:p>
          <w:p w14:paraId="7CBC9E36">
            <w:pPr>
              <w:adjustRightInd w:val="0"/>
              <w:snapToGrid w:val="0"/>
              <w:spacing w:line="700" w:lineRule="exact"/>
              <w:ind w:firstLine="640" w:firstLineChars="200"/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</w:pPr>
          </w:p>
          <w:p w14:paraId="45B387F4"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 w14:paraId="76CB660A"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    年   月   日</w:t>
            </w:r>
          </w:p>
        </w:tc>
      </w:tr>
    </w:tbl>
    <w:p w14:paraId="7D325D11">
      <w:pPr>
        <w:adjustRightInd w:val="0"/>
        <w:snapToGrid w:val="0"/>
        <w:spacing w:line="580" w:lineRule="exact"/>
        <w:rPr>
          <w:rFonts w:hint="eastAsia"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304" w:right="1531" w:bottom="1304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1788E9">
    <w:pPr>
      <w:pStyle w:val="2"/>
      <w:framePr w:wrap="around" w:vAnchor="text" w:hAnchor="margin" w:xAlign="outside" w:y="1"/>
      <w:ind w:left="315" w:leftChars="150" w:right="315" w:rightChars="150"/>
      <w:rPr>
        <w:rStyle w:val="6"/>
        <w:sz w:val="28"/>
        <w:szCs w:val="28"/>
      </w:rPr>
    </w:pPr>
    <w:r>
      <w:rPr>
        <w:rStyle w:val="6"/>
        <w:sz w:val="28"/>
        <w:szCs w:val="28"/>
      </w:rPr>
      <w:t xml:space="preserve">— </w:t>
    </w:r>
    <w:r>
      <w:rPr>
        <w:rStyle w:val="6"/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rStyle w:val="6"/>
        <w:sz w:val="28"/>
        <w:szCs w:val="28"/>
      </w:rPr>
      <w:fldChar w:fldCharType="separate"/>
    </w:r>
    <w:r>
      <w:rPr>
        <w:rStyle w:val="6"/>
        <w:sz w:val="28"/>
        <w:szCs w:val="28"/>
      </w:rPr>
      <w:t>43</w:t>
    </w:r>
    <w:r>
      <w:rPr>
        <w:rStyle w:val="6"/>
        <w:sz w:val="28"/>
        <w:szCs w:val="28"/>
      </w:rPr>
      <w:fldChar w:fldCharType="end"/>
    </w:r>
    <w:r>
      <w:rPr>
        <w:rStyle w:val="6"/>
        <w:sz w:val="28"/>
        <w:szCs w:val="28"/>
      </w:rPr>
      <w:t xml:space="preserve"> —</w:t>
    </w:r>
  </w:p>
  <w:p w14:paraId="492D95BB"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206855"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 w14:paraId="25DD941C"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YxNzRkYmYxYjgzZWJlMjlmNzdjMjkwZjFiZjhiY2MifQ=="/>
    <w:docVar w:name="KSO_WPS_MARK_KEY" w:val="6fe68fdf-1daf-4941-addf-a3401d6b9fd9"/>
  </w:docVars>
  <w:rsids>
    <w:rsidRoot w:val="00FC7AE5"/>
    <w:rsid w:val="00334289"/>
    <w:rsid w:val="00592C48"/>
    <w:rsid w:val="007C7EAC"/>
    <w:rsid w:val="00B25F15"/>
    <w:rsid w:val="00C472DF"/>
    <w:rsid w:val="00FC7AE5"/>
    <w:rsid w:val="02F8544D"/>
    <w:rsid w:val="07E028D4"/>
    <w:rsid w:val="145640C7"/>
    <w:rsid w:val="159940A2"/>
    <w:rsid w:val="172F6242"/>
    <w:rsid w:val="18BC73EA"/>
    <w:rsid w:val="193A08C9"/>
    <w:rsid w:val="2F1B6165"/>
    <w:rsid w:val="2F6A2714"/>
    <w:rsid w:val="32921288"/>
    <w:rsid w:val="342E69EC"/>
    <w:rsid w:val="39BA7493"/>
    <w:rsid w:val="3A493FC4"/>
    <w:rsid w:val="3ED33DFA"/>
    <w:rsid w:val="4BEB127D"/>
    <w:rsid w:val="50BA1A10"/>
    <w:rsid w:val="68C95112"/>
    <w:rsid w:val="722D337A"/>
    <w:rsid w:val="74A53A87"/>
    <w:rsid w:val="97F63549"/>
    <w:rsid w:val="DD6BFC25"/>
    <w:rsid w:val="DFFFE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216</Words>
  <Characters>219</Characters>
  <Lines>1</Lines>
  <Paragraphs>1</Paragraphs>
  <TotalTime>10</TotalTime>
  <ScaleCrop>false</ScaleCrop>
  <LinksUpToDate>false</LinksUpToDate>
  <CharactersWithSpaces>240</CharactersWithSpaces>
  <Application>WPS Office_12.1.0.23539_F1E327BC-269C-435d-A152-05C5408002CA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2020-12-08T08:52:00Z</dcterms:created>
  <dc:creator>政府版用户</dc:creator>
  <cp:lastModifiedBy>Sensational</cp:lastModifiedBy>
  <cp:lastPrinted>2023-02-01T18:05:00Z</cp:lastPrinted>
  <dcterms:modified xsi:type="dcterms:W3CDTF">2025-11-15T02:36:20Z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2052-12.1.0.23539</vt:lpwstr>
  </property>
  <property fmtid="{D5CDD505-2E9C-101B-9397-08002B2CF9AE}" pid="3" name="ICV">
    <vt:lpwstr>C917FBEF3655465D8D9F05B2919B39DD</vt:lpwstr>
  </property>
  <property fmtid="{D5CDD505-2E9C-101B-9397-08002B2CF9AE}" pid="4" name="KSOTemplateDocerSaveRecord">
    <vt:lpwstr>eyJoZGlkIjoiOWIzMjRhZWQ3MDRmZDA4M2JjZDdiMDVkN2Y0ZTAzZjIiLCJ1c2VySWQiOiIyMDQzNzk5NzcifQ==</vt:lpwstr>
  </property>
</Properties>
</file>